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617E7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B165AC" w:rsidRPr="001814FB" w:rsidRDefault="00B165AC" w:rsidP="00CA2E9C">
                  <w:pPr>
                    <w:spacing w:line="300" w:lineRule="exact"/>
                    <w:ind w:right="57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5877" w:rsidRDefault="002A5877" w:rsidP="002A5877">
      <w:pPr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Начальникам отделов </w:t>
      </w:r>
    </w:p>
    <w:p w:rsidR="002A5877" w:rsidRDefault="002A5877" w:rsidP="002A5877">
      <w:pPr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2A5877" w:rsidRDefault="002A5877" w:rsidP="002A5877">
      <w:pPr>
        <w:ind w:left="5664"/>
        <w:rPr>
          <w:b/>
          <w:sz w:val="28"/>
          <w:szCs w:val="28"/>
        </w:rPr>
      </w:pPr>
    </w:p>
    <w:p w:rsidR="002A5877" w:rsidRDefault="002A5877" w:rsidP="002A587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О местах проведения итогового собеседования</w:t>
      </w:r>
    </w:p>
    <w:p w:rsidR="002A5877" w:rsidRDefault="002A5877" w:rsidP="002A587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 русскому языку для обучающихся IX классов</w:t>
      </w:r>
    </w:p>
    <w:p w:rsidR="002A5877" w:rsidRDefault="002A5877" w:rsidP="002A5877">
      <w:pPr>
        <w:rPr>
          <w:rFonts w:eastAsia="Calibri"/>
          <w:sz w:val="28"/>
          <w:szCs w:val="28"/>
          <w:lang w:eastAsia="en-US"/>
        </w:rPr>
      </w:pPr>
    </w:p>
    <w:p w:rsidR="002A5877" w:rsidRDefault="002A5877" w:rsidP="002A5877">
      <w:pPr>
        <w:pStyle w:val="ConsPlusNormal"/>
        <w:ind w:firstLine="708"/>
        <w:jc w:val="both"/>
        <w:rPr>
          <w:sz w:val="28"/>
          <w:szCs w:val="28"/>
        </w:rPr>
      </w:pPr>
      <w:bookmarkStart w:id="0" w:name="OLE_LINK672"/>
      <w:bookmarkStart w:id="1" w:name="OLE_LINK671"/>
      <w:bookmarkStart w:id="2" w:name="OLE_LINK670"/>
      <w:r>
        <w:rPr>
          <w:sz w:val="28"/>
          <w:szCs w:val="28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07.11.2018 </w:t>
      </w:r>
      <w:r w:rsidR="004A67D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№ 189/1513 «Об утверждении Порядка проведения </w:t>
      </w:r>
      <w:bookmarkStart w:id="3" w:name="OLE_LINK1"/>
      <w:bookmarkStart w:id="4" w:name="OLE_LINK2"/>
      <w:bookmarkStart w:id="5" w:name="OLE_LINK3"/>
      <w:r>
        <w:rPr>
          <w:sz w:val="28"/>
          <w:szCs w:val="28"/>
        </w:rPr>
        <w:t>государственной итоговой аттестации</w:t>
      </w:r>
      <w:bookmarkEnd w:id="3"/>
      <w:bookmarkEnd w:id="4"/>
      <w:bookmarkEnd w:id="5"/>
      <w:r>
        <w:rPr>
          <w:sz w:val="28"/>
          <w:szCs w:val="28"/>
        </w:rPr>
        <w:t xml:space="preserve"> по </w:t>
      </w:r>
      <w:bookmarkStart w:id="6" w:name="OLE_LINK4"/>
      <w:bookmarkStart w:id="7" w:name="OLE_LINK5"/>
      <w:bookmarkStart w:id="8" w:name="OLE_LINK6"/>
      <w:r>
        <w:rPr>
          <w:sz w:val="28"/>
          <w:szCs w:val="28"/>
        </w:rPr>
        <w:t>образовательным программам основного общего образования</w:t>
      </w:r>
      <w:bookmarkEnd w:id="0"/>
      <w:bookmarkEnd w:id="1"/>
      <w:bookmarkEnd w:id="2"/>
      <w:bookmarkEnd w:id="6"/>
      <w:bookmarkEnd w:id="7"/>
      <w:bookmarkEnd w:id="8"/>
      <w:r>
        <w:rPr>
          <w:sz w:val="28"/>
          <w:szCs w:val="28"/>
        </w:rPr>
        <w:t xml:space="preserve">» </w:t>
      </w:r>
      <w:r w:rsidR="00F7297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к государственной итоговой аттестации </w:t>
      </w:r>
      <w:r w:rsidR="00F7297F">
        <w:rPr>
          <w:sz w:val="28"/>
          <w:szCs w:val="28"/>
        </w:rPr>
        <w:t xml:space="preserve">(далее – ГИА) </w:t>
      </w:r>
      <w:r>
        <w:rPr>
          <w:sz w:val="28"/>
          <w:szCs w:val="28"/>
        </w:rPr>
        <w:t>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</w:t>
      </w:r>
      <w:r w:rsidR="003A6C98">
        <w:rPr>
          <w:sz w:val="28"/>
          <w:szCs w:val="28"/>
        </w:rPr>
        <w:t>ых), а также имеющие результат «зачет»</w:t>
      </w:r>
      <w:r>
        <w:rPr>
          <w:sz w:val="28"/>
          <w:szCs w:val="28"/>
        </w:rPr>
        <w:t xml:space="preserve"> за итоговое собеседование по русскому языку. Экстерны допускаются к ГИА при условии получения на промежуточной аттестации отметок не ниже удовлетворитель</w:t>
      </w:r>
      <w:r w:rsidR="003A6C98">
        <w:rPr>
          <w:sz w:val="28"/>
          <w:szCs w:val="28"/>
        </w:rPr>
        <w:t>ных, а также имеющие результат «зачет»</w:t>
      </w:r>
      <w:r>
        <w:rPr>
          <w:sz w:val="28"/>
          <w:szCs w:val="28"/>
        </w:rPr>
        <w:t xml:space="preserve"> за итоговое собеседование по русскому языку.</w:t>
      </w:r>
    </w:p>
    <w:p w:rsidR="002A5877" w:rsidRDefault="002A5877" w:rsidP="002A5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5D56CF">
        <w:rPr>
          <w:sz w:val="28"/>
          <w:szCs w:val="28"/>
        </w:rPr>
        <w:t xml:space="preserve">организации и </w:t>
      </w:r>
      <w:r>
        <w:rPr>
          <w:sz w:val="28"/>
          <w:szCs w:val="28"/>
        </w:rPr>
        <w:t>проведения итогового собеседования по русскому языку (далее - итоговое собеседование) в качестве условия допуска к государственной итоговой аттестации обучающи</w:t>
      </w:r>
      <w:r w:rsidR="00890EA4">
        <w:rPr>
          <w:sz w:val="28"/>
          <w:szCs w:val="28"/>
        </w:rPr>
        <w:t>х</w:t>
      </w:r>
      <w:r>
        <w:rPr>
          <w:sz w:val="28"/>
          <w:szCs w:val="28"/>
        </w:rPr>
        <w:t>ся и экстерн</w:t>
      </w:r>
      <w:r w:rsidR="00890EA4">
        <w:rPr>
          <w:sz w:val="28"/>
          <w:szCs w:val="28"/>
        </w:rPr>
        <w:t>ов</w:t>
      </w:r>
      <w:r>
        <w:rPr>
          <w:sz w:val="28"/>
          <w:szCs w:val="28"/>
        </w:rPr>
        <w:t>, завершающих освоение образовательных программам основного общего образования в общеобразовательных организаци</w:t>
      </w:r>
      <w:r w:rsidR="0099651E">
        <w:rPr>
          <w:sz w:val="28"/>
          <w:szCs w:val="28"/>
        </w:rPr>
        <w:t xml:space="preserve">ях Республики Татарстан, просим </w:t>
      </w:r>
      <w:r>
        <w:rPr>
          <w:sz w:val="28"/>
          <w:szCs w:val="28"/>
        </w:rPr>
        <w:t>представить информацию о местах проведения итогового собеседования, включая</w:t>
      </w:r>
      <w:r w:rsidR="005D56CF">
        <w:rPr>
          <w:sz w:val="28"/>
          <w:szCs w:val="28"/>
        </w:rPr>
        <w:t xml:space="preserve"> адреса</w:t>
      </w:r>
      <w:r>
        <w:rPr>
          <w:sz w:val="28"/>
          <w:szCs w:val="28"/>
        </w:rPr>
        <w:t>:</w:t>
      </w:r>
    </w:p>
    <w:p w:rsidR="002A5877" w:rsidRPr="00890EA4" w:rsidRDefault="002A5877" w:rsidP="00890EA4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90906"/>
          <w:sz w:val="28"/>
          <w:szCs w:val="28"/>
        </w:rPr>
      </w:pPr>
      <w:r w:rsidRPr="00890EA4">
        <w:rPr>
          <w:color w:val="090906"/>
          <w:sz w:val="28"/>
          <w:szCs w:val="28"/>
        </w:rPr>
        <w:t xml:space="preserve">общеобразовательных организаций (с учетом обучающихся, осваивающих </w:t>
      </w:r>
      <w:r w:rsidRPr="00890EA4">
        <w:rPr>
          <w:sz w:val="28"/>
          <w:szCs w:val="28"/>
        </w:rPr>
        <w:t>образовательные программы</w:t>
      </w:r>
      <w:r w:rsidRPr="00890EA4">
        <w:rPr>
          <w:color w:val="090906"/>
          <w:sz w:val="28"/>
          <w:szCs w:val="28"/>
        </w:rPr>
        <w:t xml:space="preserve"> в форме семейного образования); </w:t>
      </w:r>
    </w:p>
    <w:p w:rsidR="00FD59DD" w:rsidRPr="00890EA4" w:rsidRDefault="00FD59DD" w:rsidP="00890EA4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90906"/>
          <w:sz w:val="28"/>
          <w:szCs w:val="28"/>
        </w:rPr>
      </w:pPr>
      <w:r w:rsidRPr="00890EA4">
        <w:rPr>
          <w:rFonts w:eastAsia="Calibri"/>
          <w:sz w:val="28"/>
          <w:szCs w:val="28"/>
          <w:lang w:eastAsia="en-US"/>
        </w:rPr>
        <w:t>государственных общеобразовательных организаций (</w:t>
      </w:r>
      <w:r w:rsidR="00890EA4" w:rsidRPr="00890EA4">
        <w:rPr>
          <w:rFonts w:eastAsia="Calibri"/>
          <w:sz w:val="28"/>
          <w:szCs w:val="28"/>
          <w:lang w:eastAsia="en-US"/>
        </w:rPr>
        <w:t xml:space="preserve">кадетские школы-интернаты, </w:t>
      </w:r>
      <w:r w:rsidRPr="00890EA4">
        <w:rPr>
          <w:rFonts w:eastAsia="Calibri"/>
          <w:sz w:val="28"/>
          <w:szCs w:val="28"/>
          <w:lang w:eastAsia="en-US"/>
        </w:rPr>
        <w:t>лицеи, гимназии), находящихся в ведении Министерства образования и науки Республики Татарстан;</w:t>
      </w:r>
    </w:p>
    <w:p w:rsidR="002A5877" w:rsidRPr="00890EA4" w:rsidRDefault="002A5877" w:rsidP="00890EA4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90906"/>
          <w:sz w:val="28"/>
          <w:szCs w:val="28"/>
        </w:rPr>
      </w:pPr>
      <w:r w:rsidRPr="00890EA4">
        <w:rPr>
          <w:color w:val="090906"/>
          <w:sz w:val="28"/>
          <w:szCs w:val="28"/>
        </w:rPr>
        <w:t>специальных учебно-воспитательных учреждений закрытого типа, учреждений, исполняющих наказание в виде лишения свободы;</w:t>
      </w:r>
    </w:p>
    <w:p w:rsidR="00890EA4" w:rsidRPr="00890EA4" w:rsidRDefault="002A5877" w:rsidP="00890EA4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90906"/>
          <w:sz w:val="28"/>
          <w:szCs w:val="28"/>
        </w:rPr>
      </w:pPr>
      <w:r w:rsidRPr="00890EA4">
        <w:rPr>
          <w:color w:val="090906"/>
          <w:sz w:val="28"/>
          <w:szCs w:val="28"/>
        </w:rPr>
        <w:lastRenderedPageBreak/>
        <w:t>государственных бюджетных общеобразовательных учреждений для детей с ограниченными возможностями здоровья, расположенных на террит</w:t>
      </w:r>
      <w:r w:rsidR="00890EA4" w:rsidRPr="00890EA4">
        <w:rPr>
          <w:color w:val="090906"/>
          <w:sz w:val="28"/>
          <w:szCs w:val="28"/>
        </w:rPr>
        <w:t>ории муниципального образования;</w:t>
      </w:r>
      <w:r w:rsidRPr="00890EA4">
        <w:rPr>
          <w:color w:val="090906"/>
          <w:sz w:val="28"/>
          <w:szCs w:val="28"/>
        </w:rPr>
        <w:t xml:space="preserve"> </w:t>
      </w:r>
    </w:p>
    <w:p w:rsidR="002A5877" w:rsidRDefault="002A5877" w:rsidP="00890EA4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90906"/>
          <w:sz w:val="28"/>
          <w:szCs w:val="28"/>
        </w:rPr>
      </w:pPr>
      <w:r w:rsidRPr="00890EA4">
        <w:rPr>
          <w:color w:val="090906"/>
          <w:sz w:val="28"/>
          <w:szCs w:val="28"/>
        </w:rPr>
        <w:t>обучающихся, проходящих итоговое собеседовани</w:t>
      </w:r>
      <w:r w:rsidR="00111110">
        <w:rPr>
          <w:color w:val="090906"/>
          <w:sz w:val="28"/>
          <w:szCs w:val="28"/>
        </w:rPr>
        <w:t>е</w:t>
      </w:r>
      <w:r w:rsidRPr="00890EA4">
        <w:rPr>
          <w:color w:val="090906"/>
          <w:sz w:val="28"/>
          <w:szCs w:val="28"/>
        </w:rPr>
        <w:t xml:space="preserve"> </w:t>
      </w:r>
      <w:r w:rsidR="0023259D">
        <w:rPr>
          <w:color w:val="090906"/>
          <w:sz w:val="28"/>
          <w:szCs w:val="28"/>
        </w:rPr>
        <w:t xml:space="preserve">на основании рекомендации </w:t>
      </w:r>
      <w:r w:rsidR="0023259D" w:rsidRPr="00CD63E7">
        <w:rPr>
          <w:sz w:val="28"/>
          <w:szCs w:val="28"/>
        </w:rPr>
        <w:t>психолого-медико-педагогической комиссии</w:t>
      </w:r>
      <w:r w:rsidR="0023259D" w:rsidRPr="00890EA4">
        <w:rPr>
          <w:color w:val="090906"/>
          <w:sz w:val="28"/>
          <w:szCs w:val="28"/>
        </w:rPr>
        <w:t xml:space="preserve"> </w:t>
      </w:r>
      <w:r w:rsidRPr="00890EA4">
        <w:rPr>
          <w:color w:val="090906"/>
          <w:sz w:val="28"/>
          <w:szCs w:val="28"/>
        </w:rPr>
        <w:t>на дому.</w:t>
      </w:r>
    </w:p>
    <w:p w:rsidR="002A5877" w:rsidRDefault="002A5877" w:rsidP="002A587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90906"/>
          <w:sz w:val="28"/>
          <w:szCs w:val="28"/>
        </w:rPr>
        <w:t xml:space="preserve">Информацию необходимо направить по </w:t>
      </w:r>
      <w:r>
        <w:rPr>
          <w:rFonts w:eastAsia="Calibri"/>
          <w:sz w:val="28"/>
          <w:szCs w:val="28"/>
          <w:lang w:eastAsia="en-US"/>
        </w:rPr>
        <w:t>прилагае</w:t>
      </w:r>
      <w:r w:rsidR="007615A4">
        <w:rPr>
          <w:rFonts w:eastAsia="Calibri"/>
          <w:sz w:val="28"/>
          <w:szCs w:val="28"/>
          <w:lang w:eastAsia="en-US"/>
        </w:rPr>
        <w:t>мым</w:t>
      </w:r>
      <w:r>
        <w:rPr>
          <w:rFonts w:eastAsia="Calibri"/>
          <w:sz w:val="28"/>
          <w:szCs w:val="28"/>
          <w:lang w:eastAsia="en-US"/>
        </w:rPr>
        <w:t xml:space="preserve"> фор</w:t>
      </w:r>
      <w:r w:rsidR="007615A4">
        <w:rPr>
          <w:rFonts w:eastAsia="Calibri"/>
          <w:sz w:val="28"/>
          <w:szCs w:val="28"/>
          <w:lang w:eastAsia="en-US"/>
        </w:rPr>
        <w:t>мам</w:t>
      </w:r>
      <w:r>
        <w:rPr>
          <w:rFonts w:eastAsia="Calibri"/>
          <w:sz w:val="28"/>
          <w:szCs w:val="28"/>
          <w:lang w:eastAsia="en-US"/>
        </w:rPr>
        <w:t xml:space="preserve"> в формате </w:t>
      </w:r>
      <w:r>
        <w:rPr>
          <w:rFonts w:eastAsia="Calibri"/>
          <w:sz w:val="28"/>
          <w:szCs w:val="28"/>
          <w:lang w:val="en-US" w:eastAsia="en-US"/>
        </w:rPr>
        <w:t>Excel</w:t>
      </w:r>
      <w:r w:rsidRPr="002A587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 электронный адрес </w:t>
      </w:r>
      <w:r w:rsidR="007F3DD0">
        <w:rPr>
          <w:rFonts w:eastAsia="Calibri"/>
          <w:sz w:val="28"/>
          <w:szCs w:val="28"/>
          <w:lang w:val="en-US" w:eastAsia="en-US"/>
        </w:rPr>
        <w:t>Gyuzel</w:t>
      </w:r>
      <w:r w:rsidR="007F3DD0" w:rsidRPr="007F3DD0">
        <w:rPr>
          <w:rFonts w:eastAsia="Calibri"/>
          <w:sz w:val="28"/>
          <w:szCs w:val="28"/>
          <w:lang w:eastAsia="en-US"/>
        </w:rPr>
        <w:t>.</w:t>
      </w:r>
      <w:r w:rsidR="007F3DD0">
        <w:rPr>
          <w:rFonts w:eastAsia="Calibri"/>
          <w:sz w:val="28"/>
          <w:szCs w:val="28"/>
          <w:lang w:val="en-US" w:eastAsia="en-US"/>
        </w:rPr>
        <w:t>Afanaseva</w:t>
      </w:r>
      <w:r>
        <w:rPr>
          <w:rFonts w:eastAsia="Calibri"/>
          <w:sz w:val="28"/>
          <w:szCs w:val="28"/>
          <w:lang w:eastAsia="en-US"/>
        </w:rPr>
        <w:t xml:space="preserve">@tatar.ru в срок до </w:t>
      </w:r>
      <w:r w:rsidR="007F3DD0">
        <w:rPr>
          <w:rFonts w:eastAsia="Calibri"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 xml:space="preserve"> января 20</w:t>
      </w:r>
      <w:r w:rsidR="00451A42">
        <w:rPr>
          <w:rFonts w:eastAsia="Calibri"/>
          <w:sz w:val="28"/>
          <w:szCs w:val="28"/>
          <w:lang w:eastAsia="en-US"/>
        </w:rPr>
        <w:t>2</w:t>
      </w:r>
      <w:r w:rsidR="007F3DD0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года и в установленном порядке в системе электронного документооборота.</w:t>
      </w:r>
    </w:p>
    <w:p w:rsidR="00F7297F" w:rsidRPr="00F7297F" w:rsidRDefault="00F7297F" w:rsidP="00F7297F">
      <w:pPr>
        <w:pStyle w:val="ab"/>
        <w:tabs>
          <w:tab w:val="left" w:pos="1134"/>
        </w:tabs>
        <w:ind w:left="0" w:firstLine="709"/>
        <w:jc w:val="both"/>
        <w:rPr>
          <w:color w:val="090906"/>
          <w:sz w:val="28"/>
          <w:szCs w:val="28"/>
        </w:rPr>
      </w:pPr>
      <w:r>
        <w:rPr>
          <w:color w:val="090906"/>
          <w:sz w:val="28"/>
          <w:szCs w:val="28"/>
        </w:rPr>
        <w:t xml:space="preserve">В целях </w:t>
      </w:r>
      <w:r w:rsidRPr="006B1504">
        <w:rPr>
          <w:color w:val="090906"/>
          <w:sz w:val="28"/>
          <w:szCs w:val="28"/>
        </w:rPr>
        <w:t>соблюдени</w:t>
      </w:r>
      <w:r>
        <w:rPr>
          <w:color w:val="090906"/>
          <w:sz w:val="28"/>
          <w:szCs w:val="28"/>
        </w:rPr>
        <w:t>я</w:t>
      </w:r>
      <w:r w:rsidRPr="006B1504">
        <w:rPr>
          <w:color w:val="090906"/>
          <w:sz w:val="28"/>
          <w:szCs w:val="28"/>
        </w:rPr>
        <w:t xml:space="preserve"> мер по про</w:t>
      </w:r>
      <w:r>
        <w:rPr>
          <w:color w:val="090906"/>
          <w:sz w:val="28"/>
          <w:szCs w:val="28"/>
        </w:rPr>
        <w:t xml:space="preserve">филактике распространения новой </w:t>
      </w:r>
      <w:r w:rsidRPr="006B1504">
        <w:rPr>
          <w:color w:val="090906"/>
          <w:sz w:val="28"/>
          <w:szCs w:val="28"/>
        </w:rPr>
        <w:t>кор</w:t>
      </w:r>
      <w:r>
        <w:rPr>
          <w:color w:val="090906"/>
          <w:sz w:val="28"/>
          <w:szCs w:val="28"/>
        </w:rPr>
        <w:t xml:space="preserve">онавирусной инфекции (COVID-19) рекомендуем организовать итоговое собеседование для обучающихся 9 классов на базе общеобразовательных организаций, в которых они обучаются.  </w:t>
      </w:r>
    </w:p>
    <w:p w:rsidR="002A5877" w:rsidRDefault="002A5877" w:rsidP="002A587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  <w:r w:rsidR="007615A4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на </w:t>
      </w:r>
      <w:r w:rsidR="007615A4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л. в 1 экз. </w:t>
      </w:r>
    </w:p>
    <w:p w:rsidR="002A5877" w:rsidRDefault="002A5877" w:rsidP="00FD59DD">
      <w:pPr>
        <w:spacing w:before="240"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A5877" w:rsidRDefault="0099651E" w:rsidP="002A58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2A5877">
        <w:rPr>
          <w:b/>
          <w:sz w:val="28"/>
          <w:szCs w:val="28"/>
        </w:rPr>
        <w:t xml:space="preserve">аместитель министра          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="002A5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М.З.Закирова</w:t>
      </w:r>
    </w:p>
    <w:p w:rsidR="002A5877" w:rsidRDefault="002A5877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FD59DD" w:rsidRDefault="00FD59DD" w:rsidP="002A5877">
      <w:pPr>
        <w:rPr>
          <w:rFonts w:eastAsia="Calibri"/>
          <w:sz w:val="28"/>
          <w:szCs w:val="28"/>
          <w:lang w:eastAsia="en-US"/>
        </w:rPr>
      </w:pPr>
    </w:p>
    <w:p w:rsidR="006E40B1" w:rsidRDefault="006E40B1" w:rsidP="002A5877">
      <w:pPr>
        <w:rPr>
          <w:rFonts w:eastAsia="Calibri"/>
          <w:sz w:val="28"/>
          <w:szCs w:val="28"/>
          <w:lang w:eastAsia="en-US"/>
        </w:rPr>
      </w:pPr>
      <w:bookmarkStart w:id="9" w:name="_GoBack"/>
      <w:bookmarkEnd w:id="9"/>
    </w:p>
    <w:p w:rsidR="002A5877" w:rsidRPr="007F3DD0" w:rsidRDefault="007F3DD0" w:rsidP="002A587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Г.А.Ахвердиева,</w:t>
      </w:r>
    </w:p>
    <w:p w:rsidR="002A5877" w:rsidRPr="00F7297F" w:rsidRDefault="002A5877" w:rsidP="00F7297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(843) 294-95-62</w:t>
      </w:r>
    </w:p>
    <w:sectPr w:rsidR="002A5877" w:rsidRPr="00F7297F" w:rsidSect="000F70EB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761" w:rsidRDefault="004A4761" w:rsidP="006E6A27">
      <w:r>
        <w:separator/>
      </w:r>
    </w:p>
  </w:endnote>
  <w:endnote w:type="continuationSeparator" w:id="0">
    <w:p w:rsidR="004A4761" w:rsidRDefault="004A4761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761" w:rsidRDefault="004A4761" w:rsidP="006E6A27">
      <w:r>
        <w:separator/>
      </w:r>
    </w:p>
  </w:footnote>
  <w:footnote w:type="continuationSeparator" w:id="0">
    <w:p w:rsidR="004A4761" w:rsidRDefault="004A4761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BA0"/>
    <w:multiLevelType w:val="hybridMultilevel"/>
    <w:tmpl w:val="5C3E246E"/>
    <w:lvl w:ilvl="0" w:tplc="1FEC03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2608"/>
    <w:rsid w:val="00003C99"/>
    <w:rsid w:val="000045A2"/>
    <w:rsid w:val="00012691"/>
    <w:rsid w:val="0001318D"/>
    <w:rsid w:val="00013BF2"/>
    <w:rsid w:val="000173C0"/>
    <w:rsid w:val="000176A8"/>
    <w:rsid w:val="000217FE"/>
    <w:rsid w:val="00023D4F"/>
    <w:rsid w:val="0002470D"/>
    <w:rsid w:val="00030781"/>
    <w:rsid w:val="000309C6"/>
    <w:rsid w:val="000406A1"/>
    <w:rsid w:val="000408F4"/>
    <w:rsid w:val="00041322"/>
    <w:rsid w:val="000413AE"/>
    <w:rsid w:val="00043747"/>
    <w:rsid w:val="00043996"/>
    <w:rsid w:val="00052482"/>
    <w:rsid w:val="00052931"/>
    <w:rsid w:val="00054018"/>
    <w:rsid w:val="0006067B"/>
    <w:rsid w:val="000615BB"/>
    <w:rsid w:val="00063137"/>
    <w:rsid w:val="00063903"/>
    <w:rsid w:val="000641D2"/>
    <w:rsid w:val="000645ED"/>
    <w:rsid w:val="000701E4"/>
    <w:rsid w:val="00072079"/>
    <w:rsid w:val="000732D1"/>
    <w:rsid w:val="00074372"/>
    <w:rsid w:val="000754AC"/>
    <w:rsid w:val="00075C8D"/>
    <w:rsid w:val="00077640"/>
    <w:rsid w:val="0008302C"/>
    <w:rsid w:val="00091728"/>
    <w:rsid w:val="0009214D"/>
    <w:rsid w:val="00095722"/>
    <w:rsid w:val="000A50F4"/>
    <w:rsid w:val="000A6AA2"/>
    <w:rsid w:val="000A6F9D"/>
    <w:rsid w:val="000A7229"/>
    <w:rsid w:val="000A7F65"/>
    <w:rsid w:val="000B4353"/>
    <w:rsid w:val="000B4A7E"/>
    <w:rsid w:val="000B69E4"/>
    <w:rsid w:val="000B7721"/>
    <w:rsid w:val="000C2B25"/>
    <w:rsid w:val="000C5301"/>
    <w:rsid w:val="000D3145"/>
    <w:rsid w:val="000D5C7E"/>
    <w:rsid w:val="000D7335"/>
    <w:rsid w:val="000E0052"/>
    <w:rsid w:val="000E0057"/>
    <w:rsid w:val="000E0FD8"/>
    <w:rsid w:val="000E3E3B"/>
    <w:rsid w:val="000E4A9F"/>
    <w:rsid w:val="000E61E2"/>
    <w:rsid w:val="000F1CB0"/>
    <w:rsid w:val="000F20DE"/>
    <w:rsid w:val="000F4671"/>
    <w:rsid w:val="000F4B68"/>
    <w:rsid w:val="000F538F"/>
    <w:rsid w:val="000F5ACE"/>
    <w:rsid w:val="000F667C"/>
    <w:rsid w:val="000F6A74"/>
    <w:rsid w:val="000F70EB"/>
    <w:rsid w:val="00103AE7"/>
    <w:rsid w:val="001058BD"/>
    <w:rsid w:val="001062AD"/>
    <w:rsid w:val="00111110"/>
    <w:rsid w:val="0011167C"/>
    <w:rsid w:val="00112082"/>
    <w:rsid w:val="00114851"/>
    <w:rsid w:val="00114F61"/>
    <w:rsid w:val="00117236"/>
    <w:rsid w:val="00117FBA"/>
    <w:rsid w:val="00120139"/>
    <w:rsid w:val="00121353"/>
    <w:rsid w:val="00122DE1"/>
    <w:rsid w:val="00126C92"/>
    <w:rsid w:val="001272FC"/>
    <w:rsid w:val="001320F6"/>
    <w:rsid w:val="00136797"/>
    <w:rsid w:val="001369FF"/>
    <w:rsid w:val="00141494"/>
    <w:rsid w:val="0014624D"/>
    <w:rsid w:val="001504FB"/>
    <w:rsid w:val="00153909"/>
    <w:rsid w:val="00154DC0"/>
    <w:rsid w:val="00157D64"/>
    <w:rsid w:val="00162A1F"/>
    <w:rsid w:val="00170F85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53FB"/>
    <w:rsid w:val="001C1CB0"/>
    <w:rsid w:val="001C290A"/>
    <w:rsid w:val="001C4FB3"/>
    <w:rsid w:val="001C663C"/>
    <w:rsid w:val="001D2583"/>
    <w:rsid w:val="001D547E"/>
    <w:rsid w:val="001D54D7"/>
    <w:rsid w:val="001D7896"/>
    <w:rsid w:val="001E56D9"/>
    <w:rsid w:val="001E6443"/>
    <w:rsid w:val="001E66D9"/>
    <w:rsid w:val="001E69CA"/>
    <w:rsid w:val="001E6B47"/>
    <w:rsid w:val="001E6FB9"/>
    <w:rsid w:val="001F3201"/>
    <w:rsid w:val="001F558C"/>
    <w:rsid w:val="00200BAE"/>
    <w:rsid w:val="0020186D"/>
    <w:rsid w:val="0020626C"/>
    <w:rsid w:val="00207085"/>
    <w:rsid w:val="00210CC6"/>
    <w:rsid w:val="002113B2"/>
    <w:rsid w:val="00213502"/>
    <w:rsid w:val="002154B4"/>
    <w:rsid w:val="00216748"/>
    <w:rsid w:val="00222AC6"/>
    <w:rsid w:val="00230163"/>
    <w:rsid w:val="00230E93"/>
    <w:rsid w:val="00231AEF"/>
    <w:rsid w:val="0023259D"/>
    <w:rsid w:val="00233B9F"/>
    <w:rsid w:val="002364F2"/>
    <w:rsid w:val="002400ED"/>
    <w:rsid w:val="002414F2"/>
    <w:rsid w:val="002458C0"/>
    <w:rsid w:val="00246E89"/>
    <w:rsid w:val="002472EF"/>
    <w:rsid w:val="002509DB"/>
    <w:rsid w:val="00256E05"/>
    <w:rsid w:val="00257135"/>
    <w:rsid w:val="00265BB1"/>
    <w:rsid w:val="00265DF5"/>
    <w:rsid w:val="002671D7"/>
    <w:rsid w:val="002677D7"/>
    <w:rsid w:val="002757A5"/>
    <w:rsid w:val="00275CAF"/>
    <w:rsid w:val="00280542"/>
    <w:rsid w:val="0028172E"/>
    <w:rsid w:val="00281999"/>
    <w:rsid w:val="00282137"/>
    <w:rsid w:val="00283CB1"/>
    <w:rsid w:val="00283EDC"/>
    <w:rsid w:val="0028645B"/>
    <w:rsid w:val="00293779"/>
    <w:rsid w:val="00293969"/>
    <w:rsid w:val="0029639E"/>
    <w:rsid w:val="00296AAA"/>
    <w:rsid w:val="00297568"/>
    <w:rsid w:val="002A0E81"/>
    <w:rsid w:val="002A3788"/>
    <w:rsid w:val="002A5877"/>
    <w:rsid w:val="002A6F3E"/>
    <w:rsid w:val="002A7DC1"/>
    <w:rsid w:val="002B30EE"/>
    <w:rsid w:val="002B3F41"/>
    <w:rsid w:val="002B601E"/>
    <w:rsid w:val="002B6CD5"/>
    <w:rsid w:val="002C0038"/>
    <w:rsid w:val="002C3A71"/>
    <w:rsid w:val="002C4506"/>
    <w:rsid w:val="002D0024"/>
    <w:rsid w:val="002D070A"/>
    <w:rsid w:val="002D5257"/>
    <w:rsid w:val="002D7554"/>
    <w:rsid w:val="002D7AA7"/>
    <w:rsid w:val="002D7CBC"/>
    <w:rsid w:val="002E5A55"/>
    <w:rsid w:val="002E6319"/>
    <w:rsid w:val="002E7E4A"/>
    <w:rsid w:val="002F19E4"/>
    <w:rsid w:val="002F5DC7"/>
    <w:rsid w:val="003050BA"/>
    <w:rsid w:val="00312724"/>
    <w:rsid w:val="0031515C"/>
    <w:rsid w:val="00315DA8"/>
    <w:rsid w:val="00323A4E"/>
    <w:rsid w:val="0032592B"/>
    <w:rsid w:val="0033252B"/>
    <w:rsid w:val="00334EF8"/>
    <w:rsid w:val="00335469"/>
    <w:rsid w:val="00336AB4"/>
    <w:rsid w:val="00341160"/>
    <w:rsid w:val="00343272"/>
    <w:rsid w:val="00347408"/>
    <w:rsid w:val="003567D8"/>
    <w:rsid w:val="003611EA"/>
    <w:rsid w:val="003620B5"/>
    <w:rsid w:val="00367314"/>
    <w:rsid w:val="0037020A"/>
    <w:rsid w:val="00375D8E"/>
    <w:rsid w:val="00375E1E"/>
    <w:rsid w:val="00376A0F"/>
    <w:rsid w:val="003777DB"/>
    <w:rsid w:val="00382CF0"/>
    <w:rsid w:val="00386938"/>
    <w:rsid w:val="00391B2C"/>
    <w:rsid w:val="00391FD2"/>
    <w:rsid w:val="003934C5"/>
    <w:rsid w:val="003934DD"/>
    <w:rsid w:val="003935AF"/>
    <w:rsid w:val="00393B7D"/>
    <w:rsid w:val="003946AA"/>
    <w:rsid w:val="00396B8B"/>
    <w:rsid w:val="003A220D"/>
    <w:rsid w:val="003A23C9"/>
    <w:rsid w:val="003A2B5D"/>
    <w:rsid w:val="003A4FE4"/>
    <w:rsid w:val="003A5B4C"/>
    <w:rsid w:val="003A6C98"/>
    <w:rsid w:val="003A6D5D"/>
    <w:rsid w:val="003B00EB"/>
    <w:rsid w:val="003B0749"/>
    <w:rsid w:val="003B0B6C"/>
    <w:rsid w:val="003B3E9A"/>
    <w:rsid w:val="003B487E"/>
    <w:rsid w:val="003B64EF"/>
    <w:rsid w:val="003B651E"/>
    <w:rsid w:val="003C0C84"/>
    <w:rsid w:val="003C10B4"/>
    <w:rsid w:val="003C1898"/>
    <w:rsid w:val="003C46F4"/>
    <w:rsid w:val="003D43C1"/>
    <w:rsid w:val="003D6EDC"/>
    <w:rsid w:val="003D7A5B"/>
    <w:rsid w:val="003E09E7"/>
    <w:rsid w:val="003E2102"/>
    <w:rsid w:val="003E2AE0"/>
    <w:rsid w:val="003E624E"/>
    <w:rsid w:val="003E7D81"/>
    <w:rsid w:val="003F2BEC"/>
    <w:rsid w:val="003F5165"/>
    <w:rsid w:val="003F5E80"/>
    <w:rsid w:val="003F68A3"/>
    <w:rsid w:val="003F743B"/>
    <w:rsid w:val="0040214C"/>
    <w:rsid w:val="004130D5"/>
    <w:rsid w:val="004203B9"/>
    <w:rsid w:val="0042338E"/>
    <w:rsid w:val="00423A06"/>
    <w:rsid w:val="00425BD9"/>
    <w:rsid w:val="0042635B"/>
    <w:rsid w:val="00426379"/>
    <w:rsid w:val="004370A8"/>
    <w:rsid w:val="00441EC8"/>
    <w:rsid w:val="0044445E"/>
    <w:rsid w:val="00451A42"/>
    <w:rsid w:val="004558F3"/>
    <w:rsid w:val="004563FF"/>
    <w:rsid w:val="0045711A"/>
    <w:rsid w:val="00462DBD"/>
    <w:rsid w:val="00463DB9"/>
    <w:rsid w:val="0046439D"/>
    <w:rsid w:val="00465315"/>
    <w:rsid w:val="004700B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A02A3"/>
    <w:rsid w:val="004A1C65"/>
    <w:rsid w:val="004A41FE"/>
    <w:rsid w:val="004A4761"/>
    <w:rsid w:val="004A67D6"/>
    <w:rsid w:val="004B18C5"/>
    <w:rsid w:val="004B771A"/>
    <w:rsid w:val="004C1907"/>
    <w:rsid w:val="004C532B"/>
    <w:rsid w:val="004D3335"/>
    <w:rsid w:val="004D444F"/>
    <w:rsid w:val="004D6EB2"/>
    <w:rsid w:val="004E0F8D"/>
    <w:rsid w:val="004E173C"/>
    <w:rsid w:val="004E64C3"/>
    <w:rsid w:val="004F2B3C"/>
    <w:rsid w:val="004F3019"/>
    <w:rsid w:val="004F3AE1"/>
    <w:rsid w:val="004F4036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6B63"/>
    <w:rsid w:val="005703C1"/>
    <w:rsid w:val="00570CA0"/>
    <w:rsid w:val="005742DF"/>
    <w:rsid w:val="00574ADB"/>
    <w:rsid w:val="005756EE"/>
    <w:rsid w:val="00582627"/>
    <w:rsid w:val="0058657B"/>
    <w:rsid w:val="00591808"/>
    <w:rsid w:val="0059361A"/>
    <w:rsid w:val="005960D3"/>
    <w:rsid w:val="00596247"/>
    <w:rsid w:val="005971D5"/>
    <w:rsid w:val="005A1380"/>
    <w:rsid w:val="005A28C1"/>
    <w:rsid w:val="005A45B0"/>
    <w:rsid w:val="005B1DBE"/>
    <w:rsid w:val="005B54DA"/>
    <w:rsid w:val="005C1926"/>
    <w:rsid w:val="005C3493"/>
    <w:rsid w:val="005C4579"/>
    <w:rsid w:val="005C6E2C"/>
    <w:rsid w:val="005D1346"/>
    <w:rsid w:val="005D56CF"/>
    <w:rsid w:val="005D596D"/>
    <w:rsid w:val="005D599B"/>
    <w:rsid w:val="005D6100"/>
    <w:rsid w:val="005D6F7D"/>
    <w:rsid w:val="005E1C5D"/>
    <w:rsid w:val="005E4C96"/>
    <w:rsid w:val="005E711C"/>
    <w:rsid w:val="005F0D50"/>
    <w:rsid w:val="005F2F9E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1069E"/>
    <w:rsid w:val="00611EC2"/>
    <w:rsid w:val="006153E5"/>
    <w:rsid w:val="006171E3"/>
    <w:rsid w:val="00617C64"/>
    <w:rsid w:val="00617E74"/>
    <w:rsid w:val="006255E4"/>
    <w:rsid w:val="00630F8D"/>
    <w:rsid w:val="00630FC9"/>
    <w:rsid w:val="00632034"/>
    <w:rsid w:val="0063289F"/>
    <w:rsid w:val="006337DD"/>
    <w:rsid w:val="0063473F"/>
    <w:rsid w:val="00634840"/>
    <w:rsid w:val="00640521"/>
    <w:rsid w:val="00640803"/>
    <w:rsid w:val="00640EF0"/>
    <w:rsid w:val="006410AB"/>
    <w:rsid w:val="0064349D"/>
    <w:rsid w:val="00643831"/>
    <w:rsid w:val="00644A2C"/>
    <w:rsid w:val="006456D3"/>
    <w:rsid w:val="00646D40"/>
    <w:rsid w:val="0065113D"/>
    <w:rsid w:val="006518A6"/>
    <w:rsid w:val="00655F07"/>
    <w:rsid w:val="00656C90"/>
    <w:rsid w:val="00657673"/>
    <w:rsid w:val="00665758"/>
    <w:rsid w:val="00667A63"/>
    <w:rsid w:val="00671254"/>
    <w:rsid w:val="006715EA"/>
    <w:rsid w:val="00675C79"/>
    <w:rsid w:val="006765C9"/>
    <w:rsid w:val="006769EA"/>
    <w:rsid w:val="006814AE"/>
    <w:rsid w:val="00684158"/>
    <w:rsid w:val="00685EE2"/>
    <w:rsid w:val="00686EAF"/>
    <w:rsid w:val="0069037C"/>
    <w:rsid w:val="00692654"/>
    <w:rsid w:val="006928BD"/>
    <w:rsid w:val="00692A8C"/>
    <w:rsid w:val="0069349D"/>
    <w:rsid w:val="00693F0C"/>
    <w:rsid w:val="00695D73"/>
    <w:rsid w:val="00695E22"/>
    <w:rsid w:val="00697586"/>
    <w:rsid w:val="006A1716"/>
    <w:rsid w:val="006A59CE"/>
    <w:rsid w:val="006B052C"/>
    <w:rsid w:val="006B0FB3"/>
    <w:rsid w:val="006B1504"/>
    <w:rsid w:val="006B1DE0"/>
    <w:rsid w:val="006B5771"/>
    <w:rsid w:val="006B61A3"/>
    <w:rsid w:val="006B7382"/>
    <w:rsid w:val="006C3CB9"/>
    <w:rsid w:val="006C7191"/>
    <w:rsid w:val="006D3D31"/>
    <w:rsid w:val="006D652C"/>
    <w:rsid w:val="006E40B1"/>
    <w:rsid w:val="006E5093"/>
    <w:rsid w:val="006E642C"/>
    <w:rsid w:val="006E6A27"/>
    <w:rsid w:val="006E74F5"/>
    <w:rsid w:val="006F1530"/>
    <w:rsid w:val="006F27F0"/>
    <w:rsid w:val="006F3647"/>
    <w:rsid w:val="006F3D33"/>
    <w:rsid w:val="006F45BC"/>
    <w:rsid w:val="006F708B"/>
    <w:rsid w:val="00701A88"/>
    <w:rsid w:val="00704509"/>
    <w:rsid w:val="00704CD1"/>
    <w:rsid w:val="00704FA1"/>
    <w:rsid w:val="00706765"/>
    <w:rsid w:val="0070700A"/>
    <w:rsid w:val="007120FA"/>
    <w:rsid w:val="007150DE"/>
    <w:rsid w:val="00716757"/>
    <w:rsid w:val="00717D97"/>
    <w:rsid w:val="0072203E"/>
    <w:rsid w:val="00723FC7"/>
    <w:rsid w:val="00725AC5"/>
    <w:rsid w:val="00727ABF"/>
    <w:rsid w:val="007309F4"/>
    <w:rsid w:val="00730CEC"/>
    <w:rsid w:val="00732AA7"/>
    <w:rsid w:val="00736B28"/>
    <w:rsid w:val="00737F36"/>
    <w:rsid w:val="00741507"/>
    <w:rsid w:val="00741E6C"/>
    <w:rsid w:val="00743B4B"/>
    <w:rsid w:val="00751747"/>
    <w:rsid w:val="00752DEE"/>
    <w:rsid w:val="00754B72"/>
    <w:rsid w:val="00757EB5"/>
    <w:rsid w:val="007615A4"/>
    <w:rsid w:val="00762031"/>
    <w:rsid w:val="00763659"/>
    <w:rsid w:val="00765D77"/>
    <w:rsid w:val="00766727"/>
    <w:rsid w:val="00771C6B"/>
    <w:rsid w:val="00772F01"/>
    <w:rsid w:val="00781CDD"/>
    <w:rsid w:val="0078416D"/>
    <w:rsid w:val="00784295"/>
    <w:rsid w:val="00785439"/>
    <w:rsid w:val="00791AAD"/>
    <w:rsid w:val="00792794"/>
    <w:rsid w:val="00793905"/>
    <w:rsid w:val="00795665"/>
    <w:rsid w:val="00796100"/>
    <w:rsid w:val="0079645F"/>
    <w:rsid w:val="0079673E"/>
    <w:rsid w:val="00797AFF"/>
    <w:rsid w:val="007A3E34"/>
    <w:rsid w:val="007A6E0D"/>
    <w:rsid w:val="007B05D3"/>
    <w:rsid w:val="007B5D7C"/>
    <w:rsid w:val="007B5E79"/>
    <w:rsid w:val="007C1F93"/>
    <w:rsid w:val="007C2630"/>
    <w:rsid w:val="007C4022"/>
    <w:rsid w:val="007C5AD3"/>
    <w:rsid w:val="007C61BE"/>
    <w:rsid w:val="007C707A"/>
    <w:rsid w:val="007D21E0"/>
    <w:rsid w:val="007D3585"/>
    <w:rsid w:val="007D7899"/>
    <w:rsid w:val="007E01C0"/>
    <w:rsid w:val="007E3E94"/>
    <w:rsid w:val="007E6E46"/>
    <w:rsid w:val="007E7111"/>
    <w:rsid w:val="007F0E9F"/>
    <w:rsid w:val="007F3DD0"/>
    <w:rsid w:val="007F3F6E"/>
    <w:rsid w:val="007F42EF"/>
    <w:rsid w:val="007F5661"/>
    <w:rsid w:val="00801AA1"/>
    <w:rsid w:val="008038E7"/>
    <w:rsid w:val="00803D4A"/>
    <w:rsid w:val="00804E9B"/>
    <w:rsid w:val="008115A8"/>
    <w:rsid w:val="00814556"/>
    <w:rsid w:val="00815014"/>
    <w:rsid w:val="008203A4"/>
    <w:rsid w:val="00820651"/>
    <w:rsid w:val="0082154E"/>
    <w:rsid w:val="008230D1"/>
    <w:rsid w:val="00823360"/>
    <w:rsid w:val="008271FB"/>
    <w:rsid w:val="00830013"/>
    <w:rsid w:val="00830FBA"/>
    <w:rsid w:val="00831B04"/>
    <w:rsid w:val="00841CA1"/>
    <w:rsid w:val="00842E89"/>
    <w:rsid w:val="00842FAA"/>
    <w:rsid w:val="00843761"/>
    <w:rsid w:val="00846893"/>
    <w:rsid w:val="0084798C"/>
    <w:rsid w:val="008521E7"/>
    <w:rsid w:val="00852224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24C8"/>
    <w:rsid w:val="00875EAE"/>
    <w:rsid w:val="00877FF8"/>
    <w:rsid w:val="00880CFA"/>
    <w:rsid w:val="00881C25"/>
    <w:rsid w:val="008822F7"/>
    <w:rsid w:val="00882611"/>
    <w:rsid w:val="00882BB2"/>
    <w:rsid w:val="00886D13"/>
    <w:rsid w:val="00890EA4"/>
    <w:rsid w:val="008916F0"/>
    <w:rsid w:val="008921A7"/>
    <w:rsid w:val="00892BC0"/>
    <w:rsid w:val="0089737F"/>
    <w:rsid w:val="00897E81"/>
    <w:rsid w:val="008A15D0"/>
    <w:rsid w:val="008A1BC0"/>
    <w:rsid w:val="008A3751"/>
    <w:rsid w:val="008A60C6"/>
    <w:rsid w:val="008A60DC"/>
    <w:rsid w:val="008A6153"/>
    <w:rsid w:val="008A66C3"/>
    <w:rsid w:val="008A6E54"/>
    <w:rsid w:val="008A732D"/>
    <w:rsid w:val="008B01E8"/>
    <w:rsid w:val="008B7659"/>
    <w:rsid w:val="008C2099"/>
    <w:rsid w:val="008C229D"/>
    <w:rsid w:val="008C24EB"/>
    <w:rsid w:val="008C3D2B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45B5"/>
    <w:rsid w:val="00910A03"/>
    <w:rsid w:val="00911D0D"/>
    <w:rsid w:val="00917EBD"/>
    <w:rsid w:val="00920A05"/>
    <w:rsid w:val="0092111D"/>
    <w:rsid w:val="00921260"/>
    <w:rsid w:val="00927B8A"/>
    <w:rsid w:val="0093246C"/>
    <w:rsid w:val="00937B03"/>
    <w:rsid w:val="0094045A"/>
    <w:rsid w:val="00943CF7"/>
    <w:rsid w:val="00945AC9"/>
    <w:rsid w:val="0095134C"/>
    <w:rsid w:val="00951D4F"/>
    <w:rsid w:val="00952312"/>
    <w:rsid w:val="00953270"/>
    <w:rsid w:val="00960318"/>
    <w:rsid w:val="00960CF1"/>
    <w:rsid w:val="009615E2"/>
    <w:rsid w:val="00977059"/>
    <w:rsid w:val="00983E89"/>
    <w:rsid w:val="00985136"/>
    <w:rsid w:val="009910C5"/>
    <w:rsid w:val="00995497"/>
    <w:rsid w:val="0099651E"/>
    <w:rsid w:val="00996BF9"/>
    <w:rsid w:val="0099762E"/>
    <w:rsid w:val="009A28A2"/>
    <w:rsid w:val="009A619D"/>
    <w:rsid w:val="009A7076"/>
    <w:rsid w:val="009B638D"/>
    <w:rsid w:val="009B68D4"/>
    <w:rsid w:val="009C0FEF"/>
    <w:rsid w:val="009C18D4"/>
    <w:rsid w:val="009C2E39"/>
    <w:rsid w:val="009C4EF1"/>
    <w:rsid w:val="009D056E"/>
    <w:rsid w:val="009D07DE"/>
    <w:rsid w:val="009D095E"/>
    <w:rsid w:val="009D4866"/>
    <w:rsid w:val="009E349D"/>
    <w:rsid w:val="009E3521"/>
    <w:rsid w:val="009E511B"/>
    <w:rsid w:val="009E6B89"/>
    <w:rsid w:val="009E7A4B"/>
    <w:rsid w:val="009F35A5"/>
    <w:rsid w:val="009F5B09"/>
    <w:rsid w:val="00A02785"/>
    <w:rsid w:val="00A03D91"/>
    <w:rsid w:val="00A111F7"/>
    <w:rsid w:val="00A136F8"/>
    <w:rsid w:val="00A14670"/>
    <w:rsid w:val="00A17283"/>
    <w:rsid w:val="00A24501"/>
    <w:rsid w:val="00A255E7"/>
    <w:rsid w:val="00A30484"/>
    <w:rsid w:val="00A322D3"/>
    <w:rsid w:val="00A36070"/>
    <w:rsid w:val="00A4100C"/>
    <w:rsid w:val="00A41EAF"/>
    <w:rsid w:val="00A41F34"/>
    <w:rsid w:val="00A424B4"/>
    <w:rsid w:val="00A45C80"/>
    <w:rsid w:val="00A4612A"/>
    <w:rsid w:val="00A468AC"/>
    <w:rsid w:val="00A47662"/>
    <w:rsid w:val="00A479FD"/>
    <w:rsid w:val="00A52A42"/>
    <w:rsid w:val="00A564A6"/>
    <w:rsid w:val="00A5769A"/>
    <w:rsid w:val="00A627E2"/>
    <w:rsid w:val="00A65790"/>
    <w:rsid w:val="00A67612"/>
    <w:rsid w:val="00A70603"/>
    <w:rsid w:val="00A72080"/>
    <w:rsid w:val="00A7533C"/>
    <w:rsid w:val="00A77C38"/>
    <w:rsid w:val="00A82943"/>
    <w:rsid w:val="00A86280"/>
    <w:rsid w:val="00A92307"/>
    <w:rsid w:val="00A93212"/>
    <w:rsid w:val="00A93491"/>
    <w:rsid w:val="00A93669"/>
    <w:rsid w:val="00A95E8E"/>
    <w:rsid w:val="00A962B9"/>
    <w:rsid w:val="00AA0480"/>
    <w:rsid w:val="00AA227B"/>
    <w:rsid w:val="00AA3ACA"/>
    <w:rsid w:val="00AA7506"/>
    <w:rsid w:val="00AA7657"/>
    <w:rsid w:val="00AB02E7"/>
    <w:rsid w:val="00AB0754"/>
    <w:rsid w:val="00AB0A36"/>
    <w:rsid w:val="00AB0F2C"/>
    <w:rsid w:val="00AB6A2E"/>
    <w:rsid w:val="00AC1F0B"/>
    <w:rsid w:val="00AD0FFA"/>
    <w:rsid w:val="00AD596F"/>
    <w:rsid w:val="00AE0930"/>
    <w:rsid w:val="00AE1B5C"/>
    <w:rsid w:val="00AE79A7"/>
    <w:rsid w:val="00AF2957"/>
    <w:rsid w:val="00AF49E2"/>
    <w:rsid w:val="00B0215A"/>
    <w:rsid w:val="00B02C34"/>
    <w:rsid w:val="00B06A79"/>
    <w:rsid w:val="00B07D88"/>
    <w:rsid w:val="00B15940"/>
    <w:rsid w:val="00B165AC"/>
    <w:rsid w:val="00B22550"/>
    <w:rsid w:val="00B2454D"/>
    <w:rsid w:val="00B24EF1"/>
    <w:rsid w:val="00B26627"/>
    <w:rsid w:val="00B30062"/>
    <w:rsid w:val="00B30EF9"/>
    <w:rsid w:val="00B3312D"/>
    <w:rsid w:val="00B33ECC"/>
    <w:rsid w:val="00B3600B"/>
    <w:rsid w:val="00B367CC"/>
    <w:rsid w:val="00B40DEB"/>
    <w:rsid w:val="00B41AE7"/>
    <w:rsid w:val="00B45C82"/>
    <w:rsid w:val="00B50811"/>
    <w:rsid w:val="00B515C4"/>
    <w:rsid w:val="00B524EA"/>
    <w:rsid w:val="00B54668"/>
    <w:rsid w:val="00B55089"/>
    <w:rsid w:val="00B564E5"/>
    <w:rsid w:val="00B66BA6"/>
    <w:rsid w:val="00B70500"/>
    <w:rsid w:val="00B7474B"/>
    <w:rsid w:val="00B816F3"/>
    <w:rsid w:val="00B81833"/>
    <w:rsid w:val="00B82D45"/>
    <w:rsid w:val="00B84733"/>
    <w:rsid w:val="00B9138A"/>
    <w:rsid w:val="00B91E9C"/>
    <w:rsid w:val="00B93460"/>
    <w:rsid w:val="00B938B2"/>
    <w:rsid w:val="00B963DB"/>
    <w:rsid w:val="00BA3B83"/>
    <w:rsid w:val="00BA700B"/>
    <w:rsid w:val="00BB4020"/>
    <w:rsid w:val="00BB4612"/>
    <w:rsid w:val="00BC0173"/>
    <w:rsid w:val="00BC6168"/>
    <w:rsid w:val="00BD1BFF"/>
    <w:rsid w:val="00BD32AE"/>
    <w:rsid w:val="00BD3FF1"/>
    <w:rsid w:val="00BD5ABE"/>
    <w:rsid w:val="00BD6E5B"/>
    <w:rsid w:val="00BD7F5E"/>
    <w:rsid w:val="00BE314F"/>
    <w:rsid w:val="00BF18DF"/>
    <w:rsid w:val="00BF1B39"/>
    <w:rsid w:val="00BF1E31"/>
    <w:rsid w:val="00BF5310"/>
    <w:rsid w:val="00C07277"/>
    <w:rsid w:val="00C07F19"/>
    <w:rsid w:val="00C1103A"/>
    <w:rsid w:val="00C1173B"/>
    <w:rsid w:val="00C14E9D"/>
    <w:rsid w:val="00C1600B"/>
    <w:rsid w:val="00C16A4E"/>
    <w:rsid w:val="00C234A4"/>
    <w:rsid w:val="00C26D6D"/>
    <w:rsid w:val="00C30035"/>
    <w:rsid w:val="00C31C45"/>
    <w:rsid w:val="00C32EBB"/>
    <w:rsid w:val="00C34F62"/>
    <w:rsid w:val="00C40517"/>
    <w:rsid w:val="00C4154D"/>
    <w:rsid w:val="00C45DCE"/>
    <w:rsid w:val="00C46A45"/>
    <w:rsid w:val="00C504DB"/>
    <w:rsid w:val="00C54143"/>
    <w:rsid w:val="00C55370"/>
    <w:rsid w:val="00C627E8"/>
    <w:rsid w:val="00C64FAF"/>
    <w:rsid w:val="00C670B7"/>
    <w:rsid w:val="00C75AF2"/>
    <w:rsid w:val="00C80AEF"/>
    <w:rsid w:val="00C8120F"/>
    <w:rsid w:val="00C82285"/>
    <w:rsid w:val="00C822F6"/>
    <w:rsid w:val="00C90AA3"/>
    <w:rsid w:val="00C918DE"/>
    <w:rsid w:val="00C94B46"/>
    <w:rsid w:val="00C95ACE"/>
    <w:rsid w:val="00C966D2"/>
    <w:rsid w:val="00CA04C0"/>
    <w:rsid w:val="00CA2E9C"/>
    <w:rsid w:val="00CB2970"/>
    <w:rsid w:val="00CB57E2"/>
    <w:rsid w:val="00CB5D12"/>
    <w:rsid w:val="00CB66AB"/>
    <w:rsid w:val="00CB6796"/>
    <w:rsid w:val="00CC044B"/>
    <w:rsid w:val="00CC05BD"/>
    <w:rsid w:val="00CC1AA3"/>
    <w:rsid w:val="00CD4819"/>
    <w:rsid w:val="00CD4BFF"/>
    <w:rsid w:val="00CD54C7"/>
    <w:rsid w:val="00CE0132"/>
    <w:rsid w:val="00CE1384"/>
    <w:rsid w:val="00CE33FD"/>
    <w:rsid w:val="00CE5607"/>
    <w:rsid w:val="00CF03D0"/>
    <w:rsid w:val="00CF3A73"/>
    <w:rsid w:val="00D037DC"/>
    <w:rsid w:val="00D127DE"/>
    <w:rsid w:val="00D135DD"/>
    <w:rsid w:val="00D14757"/>
    <w:rsid w:val="00D14BBF"/>
    <w:rsid w:val="00D151D9"/>
    <w:rsid w:val="00D172A7"/>
    <w:rsid w:val="00D24136"/>
    <w:rsid w:val="00D266B3"/>
    <w:rsid w:val="00D26FD8"/>
    <w:rsid w:val="00D30FF8"/>
    <w:rsid w:val="00D346BA"/>
    <w:rsid w:val="00D35842"/>
    <w:rsid w:val="00D440F2"/>
    <w:rsid w:val="00D51544"/>
    <w:rsid w:val="00D53DF5"/>
    <w:rsid w:val="00D62834"/>
    <w:rsid w:val="00D643E7"/>
    <w:rsid w:val="00D64691"/>
    <w:rsid w:val="00D6491C"/>
    <w:rsid w:val="00D718EE"/>
    <w:rsid w:val="00D73356"/>
    <w:rsid w:val="00D75A23"/>
    <w:rsid w:val="00D7740A"/>
    <w:rsid w:val="00D81FDC"/>
    <w:rsid w:val="00D82914"/>
    <w:rsid w:val="00D851C1"/>
    <w:rsid w:val="00D8562F"/>
    <w:rsid w:val="00D907A7"/>
    <w:rsid w:val="00D949B2"/>
    <w:rsid w:val="00DA3339"/>
    <w:rsid w:val="00DA53C7"/>
    <w:rsid w:val="00DA637F"/>
    <w:rsid w:val="00DA768F"/>
    <w:rsid w:val="00DB1D4E"/>
    <w:rsid w:val="00DC0600"/>
    <w:rsid w:val="00DC18F5"/>
    <w:rsid w:val="00DC7706"/>
    <w:rsid w:val="00DD0C9E"/>
    <w:rsid w:val="00DD18D2"/>
    <w:rsid w:val="00DD2372"/>
    <w:rsid w:val="00DD3EF7"/>
    <w:rsid w:val="00DD514A"/>
    <w:rsid w:val="00DD5895"/>
    <w:rsid w:val="00DD776C"/>
    <w:rsid w:val="00DE1E7C"/>
    <w:rsid w:val="00DF635E"/>
    <w:rsid w:val="00DF6B15"/>
    <w:rsid w:val="00E037DB"/>
    <w:rsid w:val="00E03D9C"/>
    <w:rsid w:val="00E051AB"/>
    <w:rsid w:val="00E061B3"/>
    <w:rsid w:val="00E075A8"/>
    <w:rsid w:val="00E1179B"/>
    <w:rsid w:val="00E1511F"/>
    <w:rsid w:val="00E15E67"/>
    <w:rsid w:val="00E23C77"/>
    <w:rsid w:val="00E24564"/>
    <w:rsid w:val="00E259C2"/>
    <w:rsid w:val="00E26E3B"/>
    <w:rsid w:val="00E27A48"/>
    <w:rsid w:val="00E27B77"/>
    <w:rsid w:val="00E31358"/>
    <w:rsid w:val="00E34EE2"/>
    <w:rsid w:val="00E457ED"/>
    <w:rsid w:val="00E52C8B"/>
    <w:rsid w:val="00E5370D"/>
    <w:rsid w:val="00E57B97"/>
    <w:rsid w:val="00E61122"/>
    <w:rsid w:val="00E61BB6"/>
    <w:rsid w:val="00E73CBC"/>
    <w:rsid w:val="00E779DB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61A0"/>
    <w:rsid w:val="00EB7E54"/>
    <w:rsid w:val="00EC48C5"/>
    <w:rsid w:val="00EC7AB7"/>
    <w:rsid w:val="00ED0E81"/>
    <w:rsid w:val="00ED63DD"/>
    <w:rsid w:val="00EE5B56"/>
    <w:rsid w:val="00EE7856"/>
    <w:rsid w:val="00EF3990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2B07"/>
    <w:rsid w:val="00F15E5C"/>
    <w:rsid w:val="00F1757E"/>
    <w:rsid w:val="00F21DE1"/>
    <w:rsid w:val="00F24687"/>
    <w:rsid w:val="00F24957"/>
    <w:rsid w:val="00F24FDA"/>
    <w:rsid w:val="00F25898"/>
    <w:rsid w:val="00F26BA9"/>
    <w:rsid w:val="00F26E2D"/>
    <w:rsid w:val="00F27407"/>
    <w:rsid w:val="00F32D5A"/>
    <w:rsid w:val="00F336AB"/>
    <w:rsid w:val="00F351E2"/>
    <w:rsid w:val="00F40A61"/>
    <w:rsid w:val="00F473FE"/>
    <w:rsid w:val="00F532E8"/>
    <w:rsid w:val="00F60A9A"/>
    <w:rsid w:val="00F6198E"/>
    <w:rsid w:val="00F64F9B"/>
    <w:rsid w:val="00F65AB4"/>
    <w:rsid w:val="00F7297F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606B"/>
    <w:rsid w:val="00FB0774"/>
    <w:rsid w:val="00FB2B6B"/>
    <w:rsid w:val="00FB4C63"/>
    <w:rsid w:val="00FB7AE5"/>
    <w:rsid w:val="00FC2EF2"/>
    <w:rsid w:val="00FC33F3"/>
    <w:rsid w:val="00FC3DB8"/>
    <w:rsid w:val="00FC53F0"/>
    <w:rsid w:val="00FC553B"/>
    <w:rsid w:val="00FD0CC4"/>
    <w:rsid w:val="00FD0E1B"/>
    <w:rsid w:val="00FD3A47"/>
    <w:rsid w:val="00FD59DD"/>
    <w:rsid w:val="00FD630A"/>
    <w:rsid w:val="00FD7330"/>
    <w:rsid w:val="00FE2C40"/>
    <w:rsid w:val="00FE35FE"/>
    <w:rsid w:val="00FE3AF0"/>
    <w:rsid w:val="00FE4891"/>
    <w:rsid w:val="00FE5CBE"/>
    <w:rsid w:val="00FE5DA7"/>
    <w:rsid w:val="00FF0D04"/>
    <w:rsid w:val="00FF10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0DB4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5877"/>
    <w:pPr>
      <w:widowControl w:val="0"/>
      <w:autoSpaceDE w:val="0"/>
      <w:autoSpaceDN w:val="0"/>
      <w:adjustRightInd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90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CEF12-51F8-41A4-A7CA-2BB56C6C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Гульфия Ахвердиева</cp:lastModifiedBy>
  <cp:revision>2</cp:revision>
  <cp:lastPrinted>2019-01-14T10:50:00Z</cp:lastPrinted>
  <dcterms:created xsi:type="dcterms:W3CDTF">2022-01-12T07:29:00Z</dcterms:created>
  <dcterms:modified xsi:type="dcterms:W3CDTF">2022-01-12T07:29:00Z</dcterms:modified>
</cp:coreProperties>
</file>